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6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  <w:gridCol w:w="5529"/>
      </w:tblGrid>
      <w:tr w:rsidR="00EF152C" w:rsidRPr="00EA159F" w:rsidTr="0067316D">
        <w:tc>
          <w:tcPr>
            <w:tcW w:w="5670" w:type="dxa"/>
          </w:tcPr>
          <w:p w:rsidR="005811DE" w:rsidRPr="00DA796D" w:rsidRDefault="005811DE" w:rsidP="00EA159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6"/>
                <w:sz w:val="36"/>
                <w:szCs w:val="36"/>
              </w:rPr>
            </w:pPr>
            <w:bookmarkStart w:id="0" w:name="_GoBack"/>
            <w:bookmarkEnd w:id="0"/>
            <w:r w:rsidRPr="005811DE">
              <w:rPr>
                <w:rFonts w:ascii="Arial Black" w:eastAsia="Times New Roman" w:hAnsi="Arial Black" w:cs="Arial"/>
                <w:b/>
                <w:bCs/>
                <w:kern w:val="36"/>
                <w:sz w:val="36"/>
                <w:szCs w:val="36"/>
              </w:rPr>
              <w:t>Алкоголь и сахарный диабет</w:t>
            </w:r>
          </w:p>
          <w:p w:rsidR="00EA159F" w:rsidRPr="005811DE" w:rsidRDefault="00EA159F" w:rsidP="00EA159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</w:rPr>
            </w:pPr>
            <w:r w:rsidRPr="00EA159F">
              <w:rPr>
                <w:noProof/>
              </w:rPr>
              <w:drawing>
                <wp:inline distT="0" distB="0" distL="0" distR="0">
                  <wp:extent cx="2163433" cy="1441687"/>
                  <wp:effectExtent l="19050" t="0" r="8267" b="0"/>
                  <wp:docPr id="1" name="Рисунок 1" descr="Картинки по запросу алкоголь и диаб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алкоголь и диаб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87" cy="144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59F" w:rsidRPr="00500EB5" w:rsidRDefault="00DA796D" w:rsidP="00EA159F">
            <w:pPr>
              <w:ind w:left="175" w:right="175" w:firstLine="284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0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Диабет и алкоголь находятся в пропорциональной, но обратной друг другу зависимости друг от друга. Длительное и систематическое употребление спиртного не просто оказывает постоянное воздействие на уровень сахара в крови. Такое сосуществование диабета и алкоголя способно вызвать </w:t>
            </w:r>
            <w:r w:rsidRPr="00500EB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необратимые нарушения в деятельности центральной и периферической нервных системах</w:t>
            </w:r>
            <w:r w:rsidRPr="0050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DA796D" w:rsidRPr="00DA796D" w:rsidRDefault="00DA796D" w:rsidP="00EA159F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811DE" w:rsidRPr="00DA796D" w:rsidRDefault="005811DE" w:rsidP="00EA159F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При употреблении спиртных напитков сахар крови будет изменяться и подвергаться колебаниям от повышения до резкого или отсроченного во времени снижения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DA796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гипогликемии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EA159F" w:rsidRPr="00DA796D" w:rsidRDefault="00EA159F" w:rsidP="00EA159F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00EB5" w:rsidRDefault="00EA159F" w:rsidP="00EA159F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Употребляя алкоголь при диабете, нужно не забывать об особенности алкогольной гипогликемии —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796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отсроченность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То есть, если у человека сахарный диабет и он выпил много спиртного накануне, гипогликемия может возникнуть утром или ночью, причем часто в тяжелой форме.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796D" w:rsidRPr="00EF152C" w:rsidRDefault="00500EB5" w:rsidP="00EF152C">
            <w:pPr>
              <w:ind w:left="459" w:right="175" w:firstLine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EF152C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Можно умереть, не проснувшись!</w:t>
            </w:r>
          </w:p>
          <w:p w:rsidR="00500EB5" w:rsidRPr="00500EB5" w:rsidRDefault="00500EB5" w:rsidP="00500EB5">
            <w:pPr>
              <w:ind w:left="175" w:right="175" w:firstLine="28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EA159F" w:rsidRPr="00500EB5" w:rsidRDefault="00EA159F" w:rsidP="00DA796D">
            <w:pPr>
              <w:ind w:left="175" w:right="175" w:firstLine="284"/>
              <w:jc w:val="both"/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  <w:t>Кроме того, состояние алкогольного опьянения часто не позволяет вовремя и адекватно оценить симптомы гипогликемии, а значит и принять меры по предотвращению грозных осложнений!</w:t>
            </w:r>
          </w:p>
          <w:p w:rsidR="00DA796D" w:rsidRPr="00DA796D" w:rsidRDefault="00DA796D" w:rsidP="00DA796D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811DE" w:rsidRPr="00EA159F" w:rsidRDefault="005811DE" w:rsidP="00500EB5">
            <w:pPr>
              <w:ind w:left="175" w:right="175" w:firstLine="284"/>
              <w:jc w:val="both"/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У каждого человека немного отличающаяся реакция на алкогольные напитки, таким образом,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A796D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необходимо использовать глюкометр для анализа крови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чтобы проверить, как именно организм реагирует на алкоголь.</w:t>
            </w:r>
          </w:p>
        </w:tc>
        <w:tc>
          <w:tcPr>
            <w:tcW w:w="5670" w:type="dxa"/>
          </w:tcPr>
          <w:p w:rsidR="00EF152C" w:rsidRPr="00DA796D" w:rsidRDefault="00EF152C" w:rsidP="00EF152C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6"/>
                <w:sz w:val="36"/>
                <w:szCs w:val="36"/>
              </w:rPr>
            </w:pPr>
            <w:r w:rsidRPr="005811DE">
              <w:rPr>
                <w:rFonts w:ascii="Arial Black" w:eastAsia="Times New Roman" w:hAnsi="Arial Black" w:cs="Arial"/>
                <w:b/>
                <w:bCs/>
                <w:kern w:val="36"/>
                <w:sz w:val="36"/>
                <w:szCs w:val="36"/>
              </w:rPr>
              <w:t>Алкоголь и сахарный диабет</w:t>
            </w:r>
          </w:p>
          <w:p w:rsidR="00EF152C" w:rsidRPr="005811DE" w:rsidRDefault="00EF152C" w:rsidP="00EF152C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</w:rPr>
            </w:pPr>
            <w:r w:rsidRPr="00EA159F">
              <w:rPr>
                <w:noProof/>
              </w:rPr>
              <w:drawing>
                <wp:inline distT="0" distB="0" distL="0" distR="0">
                  <wp:extent cx="2163433" cy="1441687"/>
                  <wp:effectExtent l="19050" t="0" r="8267" b="0"/>
                  <wp:docPr id="5" name="Рисунок 1" descr="Картинки по запросу алкоголь и диаб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алкоголь и диаб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87" cy="144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52C" w:rsidRPr="00500EB5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0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Диабет и алкоголь находятся в пропорциональной, но обратной друг другу зависимости друг от друга. Длительное и систематическое употребление спиртного не просто оказывает постоянное воздействие на уровень сахара в крови. Такое сосуществование диабета и алкоголя способно вызвать </w:t>
            </w:r>
            <w:r w:rsidRPr="00500EB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необратимые нарушения в деятельности центральной и периферической нервных системах</w:t>
            </w:r>
            <w:r w:rsidRPr="0050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При употреблении спиртных напитков сахар крови будет изменяться и подвергаться колебаниям от повышения до резкого или отсроченного во времени снижения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DA796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гипогликемии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F152C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Употребляя алкоголь при диабете, нужно не забывать об особенности алкогольной гипогликемии —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796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отсроченность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То есть, если у человека сахарный диабет и он выпил много спиртного накануне, гипогликемия может возникнуть утром или ночью, причем часто в тяжелой форме.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152C" w:rsidRPr="00EF152C" w:rsidRDefault="00EF152C" w:rsidP="00EF152C">
            <w:pPr>
              <w:ind w:left="459" w:right="175" w:firstLine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EF152C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Можно умереть, не проснувшись!</w:t>
            </w:r>
          </w:p>
          <w:p w:rsidR="00EF152C" w:rsidRPr="00500EB5" w:rsidRDefault="00EF152C" w:rsidP="00EF152C">
            <w:pPr>
              <w:ind w:left="175" w:right="175" w:firstLine="28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EF152C" w:rsidRPr="00500EB5" w:rsidRDefault="00EF152C" w:rsidP="00EF152C">
            <w:pPr>
              <w:ind w:left="175" w:right="175" w:firstLine="284"/>
              <w:jc w:val="both"/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  <w:t>Кроме того, состояние алкогольного опьянения часто не позволяет вовремя и адекватно оценить симптомы гипогликемии, а значит и принять меры по предотвращению грозных осложнений!</w:t>
            </w: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811DE" w:rsidRPr="00EA159F" w:rsidRDefault="00EF152C" w:rsidP="00EF152C">
            <w:pPr>
              <w:ind w:left="34" w:right="176" w:firstLine="142"/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У каждого человека немного отличающаяся реакция на алкогольные напитки, таким образом,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A796D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необходимо использовать глюкометр для анализа крови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чтобы проверить, как именно организм реагирует на алкоголь.</w:t>
            </w:r>
          </w:p>
        </w:tc>
        <w:tc>
          <w:tcPr>
            <w:tcW w:w="5529" w:type="dxa"/>
          </w:tcPr>
          <w:p w:rsidR="00EF152C" w:rsidRPr="00DA796D" w:rsidRDefault="00EF152C" w:rsidP="00EF152C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6"/>
                <w:sz w:val="36"/>
                <w:szCs w:val="36"/>
              </w:rPr>
            </w:pPr>
            <w:r w:rsidRPr="005811DE">
              <w:rPr>
                <w:rFonts w:ascii="Arial Black" w:eastAsia="Times New Roman" w:hAnsi="Arial Black" w:cs="Arial"/>
                <w:b/>
                <w:bCs/>
                <w:kern w:val="36"/>
                <w:sz w:val="36"/>
                <w:szCs w:val="36"/>
              </w:rPr>
              <w:t>Алкоголь и сахарный диабет</w:t>
            </w:r>
          </w:p>
          <w:p w:rsidR="00EF152C" w:rsidRPr="005811DE" w:rsidRDefault="00EF152C" w:rsidP="00EF152C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</w:rPr>
            </w:pPr>
            <w:r w:rsidRPr="00EA159F">
              <w:rPr>
                <w:noProof/>
              </w:rPr>
              <w:drawing>
                <wp:inline distT="0" distB="0" distL="0" distR="0">
                  <wp:extent cx="2163433" cy="1441687"/>
                  <wp:effectExtent l="19050" t="0" r="8267" b="0"/>
                  <wp:docPr id="6" name="Рисунок 1" descr="Картинки по запросу алкоголь и диаб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алкоголь и диаб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87" cy="144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52C" w:rsidRPr="00500EB5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0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Диабет и алкоголь находятся в пропорциональной, но обратной друг другу зависимости друг от друга. Длительное и систематическое употребление спиртного не просто оказывает постоянное воздействие на уровень сахара в крови. Такое сосуществование диабета и алкоголя способно вызвать </w:t>
            </w:r>
            <w:r w:rsidRPr="00500EB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необратимые нарушения в деятельности центральной и периферической нервных системах</w:t>
            </w:r>
            <w:r w:rsidRPr="0050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При употреблении спиртных напитков сахар крови будет изменяться и подвергаться колебаниям от повышения до резкого или отсроченного во времени снижения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DA796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гипогликемии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F152C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Употребляя алкоголь при диабете, нужно не забывать об особенности алкогольной гипогликемии —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796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отсроченность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То есть, если у человека сахарный диабет и он выпил много спиртного накануне, гипогликемия может возникнуть утром или ночью, причем часто в тяжелой форме.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152C" w:rsidRPr="00EF152C" w:rsidRDefault="00EF152C" w:rsidP="00EF152C">
            <w:pPr>
              <w:ind w:left="459" w:right="175" w:firstLine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EF152C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Можно умереть, не проснувшись!</w:t>
            </w:r>
          </w:p>
          <w:p w:rsidR="00EF152C" w:rsidRPr="00500EB5" w:rsidRDefault="00EF152C" w:rsidP="00EF152C">
            <w:pPr>
              <w:ind w:left="175" w:right="175" w:firstLine="28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EF152C" w:rsidRPr="00500EB5" w:rsidRDefault="00EF152C" w:rsidP="00EF152C">
            <w:pPr>
              <w:ind w:left="175" w:right="175" w:firstLine="284"/>
              <w:jc w:val="both"/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  <w:t>Кроме того, состояние алкогольного опьянения часто не позволяет вовремя и адекватно оценить симптомы гипогликемии, а значит и принять меры по предотвращению грозных осложнений!</w:t>
            </w:r>
          </w:p>
          <w:p w:rsidR="00EF152C" w:rsidRPr="00DA796D" w:rsidRDefault="00EF152C" w:rsidP="00EF152C">
            <w:pPr>
              <w:ind w:left="175" w:right="175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811DE" w:rsidRDefault="00EF152C" w:rsidP="00EF152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У каждого человека немного отличающаяся реакция на алкогольные напитки, таким образом,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A796D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необходимо использовать глюкометр для анализа крови</w:t>
            </w:r>
            <w:r w:rsidRPr="00DA79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500EB5">
              <w:rPr>
                <w:rFonts w:cstheme="minorHAnsi"/>
                <w:sz w:val="20"/>
                <w:szCs w:val="20"/>
                <w:shd w:val="clear" w:color="auto" w:fill="FFFFFF"/>
              </w:rPr>
              <w:t>чтобы проверить, как именно организм реагирует на алкоголь.</w:t>
            </w:r>
          </w:p>
          <w:p w:rsidR="00EF152C" w:rsidRPr="00EA159F" w:rsidRDefault="00EF152C" w:rsidP="00EF152C"/>
        </w:tc>
      </w:tr>
      <w:tr w:rsidR="00EF152C" w:rsidRPr="00EA159F" w:rsidTr="0067316D">
        <w:trPr>
          <w:trHeight w:val="10897"/>
        </w:trPr>
        <w:tc>
          <w:tcPr>
            <w:tcW w:w="5670" w:type="dxa"/>
          </w:tcPr>
          <w:p w:rsidR="00EA159F" w:rsidRPr="00DA796D" w:rsidRDefault="00EA159F" w:rsidP="00EA159F">
            <w:pPr>
              <w:pStyle w:val="a4"/>
              <w:shd w:val="clear" w:color="auto" w:fill="FFFFFF"/>
              <w:spacing w:before="120" w:beforeAutospacing="0" w:after="120" w:afterAutospacing="0"/>
              <w:ind w:left="120" w:right="120" w:firstLine="480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DA796D">
              <w:rPr>
                <w:rFonts w:ascii="Arial Black" w:hAnsi="Arial Black" w:cs="Arial"/>
                <w:b/>
                <w:bCs/>
                <w:sz w:val="32"/>
                <w:szCs w:val="32"/>
              </w:rPr>
              <w:lastRenderedPageBreak/>
              <w:t>Рекомендации по употреблению алкоголя</w:t>
            </w:r>
          </w:p>
          <w:p w:rsidR="00EA159F" w:rsidRPr="00DA796D" w:rsidRDefault="00EA159F" w:rsidP="00EA15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17" w:right="120"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Контролируйте свой уровень сахара в крови до, во время и после употребления алкоголя. Не забудьте проверить перед сном.</w:t>
            </w:r>
          </w:p>
          <w:p w:rsidR="00EA159F" w:rsidRPr="00EA159F" w:rsidRDefault="00EA159F" w:rsidP="00EA159F">
            <w:pPr>
              <w:pStyle w:val="a4"/>
              <w:shd w:val="clear" w:color="auto" w:fill="FFFFFF"/>
              <w:spacing w:before="120" w:beforeAutospacing="0" w:after="120" w:afterAutospacing="0"/>
              <w:ind w:left="569" w:right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559584" cy="977260"/>
                  <wp:effectExtent l="19050" t="0" r="2516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1" cy="98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59F" w:rsidRPr="00EA159F" w:rsidRDefault="00EA159F" w:rsidP="00EA15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17" w:right="120" w:firstLine="25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Никогда не пейте алкоголь на голодный желудок — еда замедляет всасывание алкоголя в кровь.</w:t>
            </w:r>
          </w:p>
          <w:p w:rsidR="00EA159F" w:rsidRPr="00EA159F" w:rsidRDefault="00EA159F" w:rsidP="00EA15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17" w:right="120" w:firstLine="25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Избегайте запоев — рекомендуется мужчинам употреблять спиртных напитков не более эквивалента 50 г спирта в день, а женщинам не более 30 г,.</w:t>
            </w:r>
          </w:p>
          <w:p w:rsidR="00EA159F" w:rsidRPr="00EA159F" w:rsidRDefault="00EA159F" w:rsidP="00EA15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17" w:right="120" w:firstLine="25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Будьте подготовлены — всегда носите с собой таблетки глюкозы или другого источника сахара, глюкометр.</w:t>
            </w:r>
          </w:p>
          <w:p w:rsidR="00EA159F" w:rsidRPr="00EA159F" w:rsidRDefault="00EA159F" w:rsidP="00EA159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17" w:right="120" w:firstLine="25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Не смешивайте алкоголь и упражнения —  физическая активность и алкоголь увеличат ваши шансы на получение низкого уровня сахара в крови.</w:t>
            </w:r>
          </w:p>
          <w:p w:rsidR="00EA159F" w:rsidRPr="00500EB5" w:rsidRDefault="00EA159F" w:rsidP="00EA159F">
            <w:pPr>
              <w:pStyle w:val="a4"/>
              <w:shd w:val="clear" w:color="auto" w:fill="FFFFFF"/>
              <w:spacing w:before="120" w:beforeAutospacing="0" w:after="120" w:afterAutospacing="0"/>
              <w:ind w:left="120" w:right="120" w:firstLine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B5">
              <w:rPr>
                <w:rFonts w:ascii="Arial" w:hAnsi="Arial" w:cs="Arial"/>
                <w:sz w:val="18"/>
                <w:szCs w:val="18"/>
              </w:rPr>
              <w:t>Симптомы большого количества алкоголя и низкого содержание сахара в крови могут быть очень похожи. Это сонливость, головокружение и дезориентация. При развитии гипогликемии или потери сознания на фоне гипогликемической комы и наличии запаха алкоголя, окружающие могут спутать гипогликемию с опьянением. И не оказать необходимую помощь.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5324"/>
            </w:tblGrid>
            <w:tr w:rsidR="00500EB5" w:rsidTr="00EF152C">
              <w:trPr>
                <w:trHeight w:val="1846"/>
              </w:trPr>
              <w:tc>
                <w:tcPr>
                  <w:tcW w:w="5581" w:type="dxa"/>
                </w:tcPr>
                <w:p w:rsidR="00500EB5" w:rsidRPr="00500EB5" w:rsidRDefault="00500EB5" w:rsidP="00EF152C">
                  <w:pPr>
                    <w:pStyle w:val="a4"/>
                    <w:shd w:val="clear" w:color="auto" w:fill="FFFFFF"/>
                    <w:spacing w:before="120" w:beforeAutospacing="0" w:after="120" w:afterAutospacing="0"/>
                    <w:ind w:left="120" w:right="120" w:firstLine="247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500EB5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Чтобы избежать смертельного исхода от гипогликемии на фоне приема алкоголя, всегда носите с собой медицинское удостоверение, где указано, что Вы страдаете сахарным диабетом. И глюкометр, который поможет определить гипогликемию.</w:t>
                  </w:r>
                </w:p>
              </w:tc>
            </w:tr>
          </w:tbl>
          <w:p w:rsidR="005811DE" w:rsidRPr="00EA159F" w:rsidRDefault="00EA159F" w:rsidP="00EF152C">
            <w:pPr>
              <w:pStyle w:val="a4"/>
              <w:shd w:val="clear" w:color="auto" w:fill="FFFFFF"/>
              <w:spacing w:before="120" w:beforeAutospacing="0" w:after="120" w:afterAutospacing="0"/>
              <w:ind w:left="119" w:right="119" w:firstLine="482"/>
            </w:pPr>
            <w:r w:rsidRPr="00EA159F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Отказ от алкоголя является лучшим для Вашего здоровья! И позволит избежать осложнений диабета! В результате -- дополнительные годы жизни и здоровья!</w:t>
            </w:r>
          </w:p>
        </w:tc>
        <w:tc>
          <w:tcPr>
            <w:tcW w:w="5670" w:type="dxa"/>
          </w:tcPr>
          <w:p w:rsidR="00500EB5" w:rsidRPr="00DA796D" w:rsidRDefault="00500EB5" w:rsidP="00EF152C">
            <w:pPr>
              <w:pStyle w:val="a4"/>
              <w:shd w:val="clear" w:color="auto" w:fill="FFFFFF"/>
              <w:spacing w:before="120" w:beforeAutospacing="0" w:after="120" w:afterAutospacing="0"/>
              <w:ind w:left="34" w:right="176" w:firstLine="142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DA796D">
              <w:rPr>
                <w:rFonts w:ascii="Arial Black" w:hAnsi="Arial Black" w:cs="Arial"/>
                <w:b/>
                <w:bCs/>
                <w:sz w:val="32"/>
                <w:szCs w:val="32"/>
              </w:rPr>
              <w:t>Рекомендации по употреблению алкоголя</w:t>
            </w:r>
          </w:p>
          <w:p w:rsidR="00500EB5" w:rsidRPr="00DA796D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4" w:right="17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Контролируйте свой уровень сахара в крови до, во время и после употребления алкоголя. Не забудьте проверить перед сном.</w:t>
            </w:r>
          </w:p>
          <w:p w:rsidR="00500EB5" w:rsidRPr="00EA159F" w:rsidRDefault="00500EB5" w:rsidP="00EF152C">
            <w:pPr>
              <w:pStyle w:val="a4"/>
              <w:shd w:val="clear" w:color="auto" w:fill="FFFFFF"/>
              <w:spacing w:before="120" w:beforeAutospacing="0" w:after="120" w:afterAutospacing="0"/>
              <w:ind w:left="34" w:right="176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559584" cy="977260"/>
                  <wp:effectExtent l="19050" t="0" r="2516" b="0"/>
                  <wp:docPr id="2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1" cy="98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4" w:right="176" w:firstLine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Никогда не пейте алкоголь на голодный желудок — еда замедляет всасывание алкоголя в кровь.</w:t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4" w:right="176" w:firstLine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Избегайте запоев — рекомендуется мужчинам употреблять спиртных напитков не более эквивалента 50 г спирта в день, а женщинам не более 30 г,.</w:t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4" w:right="176" w:firstLine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Будьте подготовлены — всегда носите с собой таблетки глюкозы или другого источника сахара, глюкометр.</w:t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4" w:right="176" w:firstLine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Не смешивайте алкоголь и упражнения —  физическая активность и алкоголь увеличат ваши шансы на получение низкого уровня сахара в крови.</w:t>
            </w:r>
          </w:p>
          <w:p w:rsidR="00500EB5" w:rsidRPr="00500EB5" w:rsidRDefault="00500EB5" w:rsidP="00EF152C">
            <w:pPr>
              <w:pStyle w:val="a4"/>
              <w:shd w:val="clear" w:color="auto" w:fill="FFFFFF"/>
              <w:spacing w:before="120" w:beforeAutospacing="0" w:after="120" w:afterAutospacing="0"/>
              <w:ind w:left="34" w:right="176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B5">
              <w:rPr>
                <w:rFonts w:ascii="Arial" w:hAnsi="Arial" w:cs="Arial"/>
                <w:sz w:val="18"/>
                <w:szCs w:val="18"/>
              </w:rPr>
              <w:t>Симптомы большого количества алкоголя и низкого содержание сахара в крови могут быть очень похожи. Это сонливость, головокружение и дезориентация. При развитии гипогликемии или потери сознания на фоне гипогликемической комы и наличии запаха алкоголя, окружающие могут спутать гипогликемию с опьянением. И не оказать необходимую помощь.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5324"/>
            </w:tblGrid>
            <w:tr w:rsidR="00500EB5" w:rsidTr="000B6704">
              <w:tc>
                <w:tcPr>
                  <w:tcW w:w="5581" w:type="dxa"/>
                </w:tcPr>
                <w:p w:rsidR="00500EB5" w:rsidRPr="00500EB5" w:rsidRDefault="00500EB5" w:rsidP="00EF152C">
                  <w:pPr>
                    <w:pStyle w:val="a4"/>
                    <w:shd w:val="clear" w:color="auto" w:fill="FFFFFF"/>
                    <w:spacing w:before="120" w:beforeAutospacing="0" w:after="120" w:afterAutospacing="0"/>
                    <w:ind w:left="34" w:right="176" w:firstLine="142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500EB5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Чтобы избежать смертельного исхода от гипогликемии на фоне приема алкоголя, всегда носите с собой медицинское удостоверение, где указано, что Вы страдаете сахарным диабетом. И глюкометр, который поможет определить гипогликемию.</w:t>
                  </w:r>
                </w:p>
              </w:tc>
            </w:tr>
          </w:tbl>
          <w:p w:rsidR="005811DE" w:rsidRPr="00EA159F" w:rsidRDefault="00500EB5" w:rsidP="00EF152C">
            <w:pPr>
              <w:spacing w:before="120" w:after="120"/>
              <w:ind w:left="34" w:right="176" w:firstLine="142"/>
            </w:pPr>
            <w:r w:rsidRPr="00EA159F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Отказ от алкоголя является лучшим для Вашего здоровья! И позволит избежать осложнений диабета! В результате -- дополнительные годы жизни и здоровья!</w:t>
            </w:r>
          </w:p>
        </w:tc>
        <w:tc>
          <w:tcPr>
            <w:tcW w:w="5529" w:type="dxa"/>
          </w:tcPr>
          <w:p w:rsidR="00500EB5" w:rsidRPr="00DA796D" w:rsidRDefault="00500EB5" w:rsidP="00EF152C">
            <w:pPr>
              <w:pStyle w:val="a4"/>
              <w:shd w:val="clear" w:color="auto" w:fill="FFFFFF"/>
              <w:spacing w:before="120" w:beforeAutospacing="0" w:after="120" w:afterAutospacing="0"/>
              <w:ind w:left="33" w:right="120" w:firstLine="283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DA796D">
              <w:rPr>
                <w:rFonts w:ascii="Arial Black" w:hAnsi="Arial Black" w:cs="Arial"/>
                <w:b/>
                <w:bCs/>
                <w:sz w:val="32"/>
                <w:szCs w:val="32"/>
              </w:rPr>
              <w:t>Рекомендации по употреблению алкоголя</w:t>
            </w:r>
          </w:p>
          <w:p w:rsidR="00500EB5" w:rsidRPr="00DA796D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3" w:right="120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Контролируйте свой уровень сахара в крови до, во время и после употребления алкоголя. Не забудьте проверить перед сном.</w:t>
            </w:r>
          </w:p>
          <w:p w:rsidR="00500EB5" w:rsidRPr="00EA159F" w:rsidRDefault="00500EB5" w:rsidP="00EF152C">
            <w:pPr>
              <w:pStyle w:val="a4"/>
              <w:shd w:val="clear" w:color="auto" w:fill="FFFFFF"/>
              <w:spacing w:before="120" w:beforeAutospacing="0" w:after="120" w:afterAutospacing="0"/>
              <w:ind w:left="33" w:right="120" w:firstLine="283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559584" cy="977260"/>
                  <wp:effectExtent l="19050" t="0" r="2516" b="0"/>
                  <wp:docPr id="3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1" cy="98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3" w:right="120" w:firstLine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Никогда не пейте алкоголь на голодный желудок — еда замедляет всасывание алкоголя в кровь.</w:t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176" w:right="120" w:firstLine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Избегайте запоев — рекомендуется мужчинам употреблять спиртных напитков не более эквивалента 50 г спирта в день, а женщинам не более 30 г,.</w:t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3" w:right="120" w:firstLine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Будьте подготовлены — всегда носите с собой таблетки глюкозы или другого источника сахара, глюкометр.</w:t>
            </w:r>
          </w:p>
          <w:p w:rsidR="00500EB5" w:rsidRPr="00EA159F" w:rsidRDefault="00500EB5" w:rsidP="00EF152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/>
              <w:ind w:left="33" w:right="120" w:firstLine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A159F">
              <w:rPr>
                <w:rFonts w:ascii="Arial" w:hAnsi="Arial" w:cs="Arial"/>
                <w:sz w:val="19"/>
                <w:szCs w:val="19"/>
              </w:rPr>
              <w:t>Не смешивайте алкоголь и упражнения —  физическая активность и алкоголь увеличат ваши шансы на получение низкого уровня сахара в крови.</w:t>
            </w:r>
          </w:p>
          <w:p w:rsidR="00500EB5" w:rsidRPr="00500EB5" w:rsidRDefault="00500EB5" w:rsidP="00EF152C">
            <w:pPr>
              <w:pStyle w:val="a4"/>
              <w:shd w:val="clear" w:color="auto" w:fill="FFFFFF"/>
              <w:spacing w:before="120" w:beforeAutospacing="0" w:after="120" w:afterAutospacing="0"/>
              <w:ind w:left="33" w:right="120" w:firstLine="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B5">
              <w:rPr>
                <w:rFonts w:ascii="Arial" w:hAnsi="Arial" w:cs="Arial"/>
                <w:sz w:val="18"/>
                <w:szCs w:val="18"/>
              </w:rPr>
              <w:t>Симптомы большого количества алкоголя и низкого содержание сахара в крови могут быть очень похожи. Это сонливость, головокружение и дезориентация. При развитии гипогликемии или потери сознания на фоне гипогликемической комы и наличии запаха алкоголя, окружающие могут спутать гипогликемию с опьянением. И не оказать необходимую помощь.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5183"/>
            </w:tblGrid>
            <w:tr w:rsidR="00500EB5" w:rsidTr="000B6704">
              <w:tc>
                <w:tcPr>
                  <w:tcW w:w="5581" w:type="dxa"/>
                </w:tcPr>
                <w:p w:rsidR="00500EB5" w:rsidRPr="00500EB5" w:rsidRDefault="00500EB5" w:rsidP="00EF152C">
                  <w:pPr>
                    <w:pStyle w:val="a4"/>
                    <w:shd w:val="clear" w:color="auto" w:fill="FFFFFF"/>
                    <w:spacing w:before="120" w:beforeAutospacing="0" w:after="120" w:afterAutospacing="0"/>
                    <w:ind w:left="33" w:right="120" w:firstLine="283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500EB5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Чтобы избежать смертельного исхода от гипогликемии на фоне приема алкоголя, всегда носите с собой медицинское удостоверение, где указано, что Вы страдаете сахарным диабетом. И глюкометр, который поможет определить гипогликемию.</w:t>
                  </w:r>
                </w:p>
              </w:tc>
            </w:tr>
          </w:tbl>
          <w:p w:rsidR="005811DE" w:rsidRPr="00EA159F" w:rsidRDefault="00500EB5" w:rsidP="00EF152C">
            <w:pPr>
              <w:spacing w:before="120" w:after="120"/>
              <w:ind w:left="34" w:firstLine="284"/>
            </w:pPr>
            <w:r w:rsidRPr="00EA159F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Отказ от алкоголя является лучшим для Вашего здоровья! И позволит избежать осложнений диабета! В результате -- дополнительные годы жизни и здоровья!</w:t>
            </w:r>
          </w:p>
        </w:tc>
      </w:tr>
    </w:tbl>
    <w:p w:rsidR="00643661" w:rsidRPr="00EA159F" w:rsidRDefault="00643661" w:rsidP="00500EB5"/>
    <w:sectPr w:rsidR="00643661" w:rsidRPr="00EA159F" w:rsidSect="00EF152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DD9"/>
    <w:multiLevelType w:val="hybridMultilevel"/>
    <w:tmpl w:val="A0C098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20D48C4"/>
    <w:multiLevelType w:val="hybridMultilevel"/>
    <w:tmpl w:val="5B60CC7C"/>
    <w:lvl w:ilvl="0" w:tplc="D9C29AD4">
      <w:numFmt w:val="bullet"/>
      <w:lvlText w:val="·"/>
      <w:lvlJc w:val="left"/>
      <w:pPr>
        <w:ind w:left="1200" w:hanging="6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DE"/>
    <w:rsid w:val="003F07E8"/>
    <w:rsid w:val="00500EB5"/>
    <w:rsid w:val="005811DE"/>
    <w:rsid w:val="00643661"/>
    <w:rsid w:val="0067316D"/>
    <w:rsid w:val="00DA796D"/>
    <w:rsid w:val="00EA159F"/>
    <w:rsid w:val="00E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AC716-C424-4F53-8E56-CEEB120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81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EA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15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vrachpol3</dc:creator>
  <cp:keywords/>
  <dc:description/>
  <cp:lastModifiedBy>Ирина Викторовна Орлова</cp:lastModifiedBy>
  <cp:revision>2</cp:revision>
  <cp:lastPrinted>2017-11-13T08:18:00Z</cp:lastPrinted>
  <dcterms:created xsi:type="dcterms:W3CDTF">2022-09-12T12:33:00Z</dcterms:created>
  <dcterms:modified xsi:type="dcterms:W3CDTF">2022-09-12T12:33:00Z</dcterms:modified>
</cp:coreProperties>
</file>